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C15" w:rsidRPr="00334621" w:rsidRDefault="007D2C15" w:rsidP="00337FD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3346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Csongrád Város Polgármesterétől</w:t>
      </w:r>
      <w:r w:rsidRPr="003346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346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M</w:t>
      </w:r>
    </w:p>
    <w:p w:rsidR="007D2C15" w:rsidRPr="00334621" w:rsidRDefault="007D2C15" w:rsidP="00337FD8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462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Száma</w:t>
      </w:r>
      <w:r w:rsidR="006632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="00663229">
        <w:rPr>
          <w:rFonts w:ascii="Times New Roman" w:eastAsia="Times New Roman" w:hAnsi="Times New Roman" w:cs="Times New Roman"/>
          <w:sz w:val="24"/>
          <w:szCs w:val="24"/>
          <w:lang w:eastAsia="hu-HU"/>
        </w:rPr>
        <w:t>Fjl</w:t>
      </w:r>
      <w:proofErr w:type="spellEnd"/>
      <w:r w:rsidR="00663229">
        <w:rPr>
          <w:rFonts w:ascii="Times New Roman" w:eastAsia="Times New Roman" w:hAnsi="Times New Roman" w:cs="Times New Roman"/>
          <w:sz w:val="24"/>
          <w:szCs w:val="24"/>
          <w:lang w:eastAsia="hu-HU"/>
        </w:rPr>
        <w:t>/257</w:t>
      </w:r>
      <w:r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-2/2025.</w:t>
      </w:r>
      <w:r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</w:p>
    <w:p w:rsidR="007D2C15" w:rsidRPr="00334621" w:rsidRDefault="007D2C15" w:rsidP="00337FD8">
      <w:pPr>
        <w:tabs>
          <w:tab w:val="right" w:pos="9072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Témafelelős: Forgó M.</w:t>
      </w:r>
    </w:p>
    <w:p w:rsidR="007D2C15" w:rsidRPr="00334621" w:rsidRDefault="007D2C15" w:rsidP="00337FD8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46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ELŐTERJESZTÉS</w:t>
      </w:r>
    </w:p>
    <w:p w:rsidR="007D2C15" w:rsidRPr="00334621" w:rsidRDefault="007D2C15" w:rsidP="00337FD8">
      <w:pPr>
        <w:keepNext/>
        <w:tabs>
          <w:tab w:val="right" w:pos="907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346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Csongrád Városi Önkormányzat Városgazdasági és Pénzügyi Bizottsága </w:t>
      </w:r>
    </w:p>
    <w:p w:rsidR="007D2C15" w:rsidRPr="00334621" w:rsidRDefault="007D2C15" w:rsidP="00337FD8">
      <w:pPr>
        <w:keepNext/>
        <w:tabs>
          <w:tab w:val="right" w:pos="907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346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2025. április 22-i ülésére </w:t>
      </w:r>
    </w:p>
    <w:p w:rsidR="007D2C15" w:rsidRPr="007D2C15" w:rsidRDefault="007D2C15" w:rsidP="00337F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D2C15" w:rsidRPr="007D2C15" w:rsidRDefault="007D2C15" w:rsidP="00337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2C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Tárgy: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Vételi ajánlat a Csongrád, </w:t>
      </w:r>
      <w:r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Tulipán 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utca </w:t>
      </w:r>
      <w:r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15-17. sz. alatti 6. számú 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>garázsra</w:t>
      </w:r>
    </w:p>
    <w:p w:rsidR="007D2C15" w:rsidRPr="007D2C15" w:rsidRDefault="007D2C15" w:rsidP="00337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2C15" w:rsidRPr="007D2C15" w:rsidRDefault="007D2C15" w:rsidP="00337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Bizottság!</w:t>
      </w:r>
    </w:p>
    <w:p w:rsidR="007D2C15" w:rsidRPr="007D2C15" w:rsidRDefault="007D2C15" w:rsidP="00337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2C15" w:rsidRPr="007D2C15" w:rsidRDefault="007D2C15" w:rsidP="00337FD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tulajdonát képezi a 6640 Csongrád, </w:t>
      </w:r>
      <w:r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Tulipán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</w:t>
      </w:r>
      <w:r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15-17. sz. alatti társasházban lévő 6.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 garázs.</w:t>
      </w:r>
      <w:r w:rsidR="00CF73EB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a garázst bérlet útján hasznosítja, </w:t>
      </w:r>
      <w:r w:rsidR="009A3091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bérleti szerződésben megjelölt </w:t>
      </w:r>
      <w:r w:rsidR="00CF73EB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 17 m2, havi bérleti díja 16.409 Ft + ÁFA.</w:t>
      </w:r>
    </w:p>
    <w:p w:rsidR="007D2C15" w:rsidRPr="00334621" w:rsidRDefault="007D2C15" w:rsidP="00337FD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Szabó András, 6640 Csongrád, Hársfa u. 51. I/1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alatti lakos </w:t>
      </w:r>
      <w:r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vételi kérelmet nyújtott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önkormányzatunkhoz az által</w:t>
      </w:r>
      <w:r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a bérelt, fent leírt garázs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>ra.</w:t>
      </w:r>
    </w:p>
    <w:p w:rsidR="00CF73EB" w:rsidRPr="00334621" w:rsidRDefault="00D413D5" w:rsidP="00337FD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Szabó András kérelmében előadta, hogy a garázst 1988. szeptember 14. napja óta béreli, a bérbevétel előtt 55.300 Ft igénybevételi díjat fizetett meg az önkormányzat részére.</w:t>
      </w:r>
      <w:r w:rsidR="00E060A4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ingatlanban elektromos áram nincs, a garázs felett lévő lakás vizesblokkja okozta többszöri beázás miatt a helyiség műszaki állapota elavult, korszerűtlen.</w:t>
      </w:r>
    </w:p>
    <w:p w:rsidR="00926842" w:rsidRPr="007D2C15" w:rsidRDefault="00E060A4" w:rsidP="00337FD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vételár megállapításánál a bérlő kérte – a 38 éve tartó bérleti jogviszonyának figyelembevételén túl – az 1988-ban befizetett 55.300 Ft igénybevételi díj </w:t>
      </w:r>
      <w:r w:rsidR="00926842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beszámítását (mely számításai szerint ma 2.700.000 Ft-nak felel</w:t>
      </w:r>
      <w:r w:rsidR="009A3091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ne</w:t>
      </w:r>
      <w:r w:rsidR="00926842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meg), valamint a garázs korszerűtlen állapotának figyelembevételét.</w:t>
      </w:r>
      <w:r w:rsidR="009A3091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Fentiek alapján az által</w:t>
      </w:r>
      <w:r w:rsidR="00BD7E6A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9A3091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megajánlott vételár 2.000.000 Ft.</w:t>
      </w:r>
    </w:p>
    <w:p w:rsidR="007D2C15" w:rsidRPr="007D2C15" w:rsidRDefault="007D2C15" w:rsidP="00337FD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Javasolom a bizottságnak a </w:t>
      </w:r>
      <w:r w:rsidR="00AD6880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vételi kérelem elfogadását,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AD6880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6640 </w:t>
      </w:r>
      <w:r w:rsidR="00AD6880"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</w:t>
      </w:r>
      <w:r w:rsidR="00AD6880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Tulipán </w:t>
      </w:r>
      <w:r w:rsidR="00AD6880"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utca </w:t>
      </w:r>
      <w:r w:rsidR="00AD6880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15-17. sz. alatti 6. számú </w:t>
      </w:r>
      <w:proofErr w:type="gramStart"/>
      <w:r w:rsidR="00AD6880"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>garázs</w:t>
      </w:r>
      <w:r w:rsidR="00AD6880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értékesítésre</w:t>
      </w:r>
      <w:proofErr w:type="gramEnd"/>
      <w:r w:rsidR="00AD6880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történő kijelölését, és 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és árverés kötelezettsége alóli mentesítés megadás</w:t>
      </w:r>
      <w:r w:rsidR="00AD6880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ával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D6880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Szabó András, 6640 Csongrád, Hársfa u. 51. I/1. sz. alatti lakos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D6880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vevőnek történő kijelölését </w:t>
      </w:r>
      <w:r w:rsidR="00BD7E6A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2.000.000 Ft + ÁFA, azaz bruttó 2.540.000 Ft</w:t>
      </w:r>
      <w:r w:rsidR="00AD6880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vételáron.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D2C15" w:rsidRPr="007D2C15" w:rsidRDefault="007D2C15" w:rsidP="00337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az előterjesztés megtárgyalását, és a határozati javaslat elfogadását.</w:t>
      </w:r>
    </w:p>
    <w:p w:rsidR="007D2C15" w:rsidRPr="007D2C15" w:rsidRDefault="007D2C15" w:rsidP="00337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2C15" w:rsidRPr="007D2C15" w:rsidRDefault="007D2C15" w:rsidP="00337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D2C1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</w:t>
      </w:r>
    </w:p>
    <w:p w:rsidR="007D2C15" w:rsidRPr="007D2C15" w:rsidRDefault="007D2C15" w:rsidP="00337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D6880" w:rsidRPr="007D2C15" w:rsidRDefault="007D2C15" w:rsidP="00337F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15">
        <w:rPr>
          <w:rFonts w:ascii="Times New Roman" w:hAnsi="Times New Roman" w:cs="Times New Roman"/>
          <w:bCs/>
          <w:sz w:val="24"/>
          <w:szCs w:val="24"/>
        </w:rPr>
        <w:t xml:space="preserve">Csongrád Városi Önkormányzat </w:t>
      </w:r>
      <w:r w:rsidR="009A3091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Városgazdasági 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9A3091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Pénzügyi 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Bizottsága</w:t>
      </w:r>
      <w:r w:rsidRPr="007D2C1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7D2C15">
        <w:rPr>
          <w:rFonts w:ascii="Times New Roman" w:hAnsi="Times New Roman" w:cs="Times New Roman"/>
          <w:bCs/>
          <w:sz w:val="24"/>
          <w:szCs w:val="24"/>
        </w:rPr>
        <w:t>megtárgyalta a „</w:t>
      </w:r>
      <w:r w:rsidR="009A3091"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Vételi ajánlat a Csongrád, </w:t>
      </w:r>
      <w:r w:rsidR="009A3091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Tulipán </w:t>
      </w:r>
      <w:r w:rsidR="009A3091"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utca </w:t>
      </w:r>
      <w:r w:rsidR="009A3091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15-17. sz. alatti 6. számú </w:t>
      </w:r>
      <w:r w:rsidR="009A3091"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>garázsra</w:t>
      </w:r>
      <w:r w:rsidRPr="007D2C15">
        <w:rPr>
          <w:rFonts w:ascii="Times New Roman" w:hAnsi="Times New Roman" w:cs="Times New Roman"/>
          <w:iCs/>
          <w:sz w:val="24"/>
          <w:szCs w:val="24"/>
        </w:rPr>
        <w:t>”</w:t>
      </w:r>
      <w:r w:rsidRPr="007D2C15">
        <w:rPr>
          <w:rFonts w:ascii="Times New Roman" w:hAnsi="Times New Roman" w:cs="Times New Roman"/>
          <w:sz w:val="24"/>
          <w:szCs w:val="24"/>
        </w:rPr>
        <w:t xml:space="preserve"> tárgyú előterjesztést, és az alábbi határozatot hozza.</w:t>
      </w:r>
    </w:p>
    <w:p w:rsidR="007D2C15" w:rsidRPr="007D2C15" w:rsidRDefault="007D2C15" w:rsidP="00337F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15">
        <w:rPr>
          <w:rFonts w:ascii="Times New Roman" w:hAnsi="Times New Roman" w:cs="Times New Roman"/>
          <w:sz w:val="24"/>
          <w:szCs w:val="24"/>
        </w:rPr>
        <w:t xml:space="preserve">A bizottság a 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6640 Csongrád, </w:t>
      </w:r>
      <w:r w:rsidR="00446EBE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Tulipán 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utca </w:t>
      </w:r>
      <w:r w:rsidR="00446EBE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15-17</w:t>
      </w:r>
      <w:r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446EBE" w:rsidRPr="00334621">
        <w:rPr>
          <w:rFonts w:ascii="Times New Roman" w:hAnsi="Times New Roman" w:cs="Times New Roman"/>
          <w:sz w:val="24"/>
          <w:szCs w:val="24"/>
        </w:rPr>
        <w:t>sz. alatti 6</w:t>
      </w:r>
      <w:r w:rsidRPr="007D2C15">
        <w:rPr>
          <w:rFonts w:ascii="Times New Roman" w:hAnsi="Times New Roman" w:cs="Times New Roman"/>
          <w:sz w:val="24"/>
          <w:szCs w:val="24"/>
        </w:rPr>
        <w:t>. számú garázs</w:t>
      </w:r>
      <w:r w:rsidR="00446EBE" w:rsidRPr="00334621">
        <w:rPr>
          <w:rFonts w:ascii="Times New Roman" w:hAnsi="Times New Roman" w:cs="Times New Roman"/>
          <w:sz w:val="24"/>
          <w:szCs w:val="24"/>
        </w:rPr>
        <w:t xml:space="preserve">t kijelöli </w:t>
      </w:r>
      <w:proofErr w:type="gramStart"/>
      <w:r w:rsidR="00446EBE" w:rsidRPr="00334621">
        <w:rPr>
          <w:rFonts w:ascii="Times New Roman" w:hAnsi="Times New Roman" w:cs="Times New Roman"/>
          <w:sz w:val="24"/>
          <w:szCs w:val="24"/>
        </w:rPr>
        <w:t>értékesítésre</w:t>
      </w:r>
      <w:proofErr w:type="gramEnd"/>
      <w:r w:rsidR="00446EBE" w:rsidRPr="00334621">
        <w:rPr>
          <w:rFonts w:ascii="Times New Roman" w:hAnsi="Times New Roman" w:cs="Times New Roman"/>
          <w:sz w:val="24"/>
          <w:szCs w:val="24"/>
        </w:rPr>
        <w:t>, és</w:t>
      </w:r>
      <w:r w:rsidRPr="007D2C15">
        <w:rPr>
          <w:rFonts w:ascii="Times New Roman" w:hAnsi="Times New Roman" w:cs="Times New Roman"/>
          <w:sz w:val="24"/>
          <w:szCs w:val="24"/>
        </w:rPr>
        <w:t xml:space="preserve"> a pályázat és árverési</w:t>
      </w:r>
      <w:r w:rsidR="00334621" w:rsidRPr="00334621">
        <w:rPr>
          <w:rFonts w:ascii="Times New Roman" w:hAnsi="Times New Roman" w:cs="Times New Roman"/>
          <w:sz w:val="24"/>
          <w:szCs w:val="24"/>
        </w:rPr>
        <w:t xml:space="preserve"> kötelezettség alóli mentesítés megadásával vevőnek jelöli ki</w:t>
      </w:r>
      <w:r w:rsidRPr="007D2C15">
        <w:rPr>
          <w:rFonts w:ascii="Times New Roman" w:hAnsi="Times New Roman" w:cs="Times New Roman"/>
          <w:sz w:val="24"/>
          <w:szCs w:val="24"/>
        </w:rPr>
        <w:t xml:space="preserve"> </w:t>
      </w:r>
      <w:r w:rsidR="00334621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Szabó András, 6640 Csongrád, Hársfa u. 51. I/1</w:t>
      </w:r>
      <w:r w:rsidR="00334621" w:rsidRPr="007D2C15">
        <w:rPr>
          <w:rFonts w:ascii="Times New Roman" w:eastAsia="Times New Roman" w:hAnsi="Times New Roman" w:cs="Times New Roman"/>
          <w:sz w:val="24"/>
          <w:szCs w:val="24"/>
          <w:lang w:eastAsia="hu-HU"/>
        </w:rPr>
        <w:t>. sz. alatti lakos</w:t>
      </w:r>
      <w:r w:rsidR="00334621" w:rsidRPr="00334621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7D2C15">
        <w:rPr>
          <w:rFonts w:ascii="Times New Roman" w:hAnsi="Times New Roman" w:cs="Times New Roman"/>
          <w:sz w:val="24"/>
          <w:szCs w:val="24"/>
        </w:rPr>
        <w:t xml:space="preserve">, </w:t>
      </w:r>
      <w:r w:rsidR="00334621" w:rsidRPr="00334621">
        <w:rPr>
          <w:rFonts w:ascii="Times New Roman" w:hAnsi="Times New Roman" w:cs="Times New Roman"/>
          <w:sz w:val="24"/>
          <w:szCs w:val="24"/>
        </w:rPr>
        <w:t>2.00</w:t>
      </w:r>
      <w:r w:rsidRPr="007D2C15">
        <w:rPr>
          <w:rFonts w:ascii="Times New Roman" w:hAnsi="Times New Roman" w:cs="Times New Roman"/>
          <w:sz w:val="24"/>
          <w:szCs w:val="24"/>
        </w:rPr>
        <w:t xml:space="preserve">0.000 Ft + ÁFA </w:t>
      </w:r>
      <w:r w:rsidR="00334621" w:rsidRPr="00334621">
        <w:rPr>
          <w:rFonts w:ascii="Times New Roman" w:hAnsi="Times New Roman" w:cs="Times New Roman"/>
          <w:sz w:val="24"/>
          <w:szCs w:val="24"/>
        </w:rPr>
        <w:t>vételár figyelembevételével.</w:t>
      </w:r>
    </w:p>
    <w:p w:rsidR="007D2C15" w:rsidRPr="007D2C15" w:rsidRDefault="007D2C15" w:rsidP="00337F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15">
        <w:rPr>
          <w:rFonts w:ascii="Times New Roman" w:hAnsi="Times New Roman" w:cs="Times New Roman"/>
          <w:sz w:val="24"/>
          <w:szCs w:val="24"/>
        </w:rPr>
        <w:t>A bizottság felkéri a polgármestert a fenti feltételek</w:t>
      </w:r>
      <w:r w:rsidR="00334621" w:rsidRPr="00334621">
        <w:rPr>
          <w:rFonts w:ascii="Times New Roman" w:hAnsi="Times New Roman" w:cs="Times New Roman"/>
          <w:sz w:val="24"/>
          <w:szCs w:val="24"/>
        </w:rPr>
        <w:t>kel</w:t>
      </w:r>
      <w:r w:rsidRPr="007D2C15">
        <w:rPr>
          <w:rFonts w:ascii="Times New Roman" w:hAnsi="Times New Roman" w:cs="Times New Roman"/>
          <w:sz w:val="24"/>
          <w:szCs w:val="24"/>
        </w:rPr>
        <w:t xml:space="preserve"> </w:t>
      </w:r>
      <w:r w:rsidR="00334621" w:rsidRPr="00334621">
        <w:rPr>
          <w:rFonts w:ascii="Times New Roman" w:hAnsi="Times New Roman" w:cs="Times New Roman"/>
          <w:sz w:val="24"/>
          <w:szCs w:val="24"/>
        </w:rPr>
        <w:t>az adásvételi szerződés megkötésére.</w:t>
      </w:r>
    </w:p>
    <w:p w:rsidR="007D2C15" w:rsidRPr="007D2C15" w:rsidRDefault="007D2C15" w:rsidP="00337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15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7D2C15">
        <w:rPr>
          <w:rFonts w:ascii="Times New Roman" w:hAnsi="Times New Roman" w:cs="Times New Roman"/>
          <w:sz w:val="24"/>
          <w:szCs w:val="24"/>
        </w:rPr>
        <w:t>: Bedő Tamás polgármester</w:t>
      </w:r>
    </w:p>
    <w:p w:rsidR="007D2C15" w:rsidRPr="007D2C15" w:rsidRDefault="007D2C15" w:rsidP="00337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15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7D2C15">
        <w:rPr>
          <w:rFonts w:ascii="Times New Roman" w:hAnsi="Times New Roman" w:cs="Times New Roman"/>
          <w:sz w:val="24"/>
          <w:szCs w:val="24"/>
        </w:rPr>
        <w:t xml:space="preserve">: </w:t>
      </w:r>
      <w:r w:rsidR="00334621" w:rsidRPr="00334621">
        <w:rPr>
          <w:rFonts w:ascii="Times New Roman" w:hAnsi="Times New Roman" w:cs="Times New Roman"/>
          <w:sz w:val="24"/>
          <w:szCs w:val="24"/>
        </w:rPr>
        <w:t>2025. május 31.</w:t>
      </w:r>
    </w:p>
    <w:p w:rsidR="007D2C15" w:rsidRPr="007D2C15" w:rsidRDefault="007D2C15" w:rsidP="00337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C15" w:rsidRPr="007D2C15" w:rsidRDefault="007D2C15" w:rsidP="00337FD8">
      <w:p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C15">
        <w:rPr>
          <w:rFonts w:ascii="Times New Roman" w:hAnsi="Times New Roman" w:cs="Times New Roman"/>
          <w:bCs/>
          <w:sz w:val="24"/>
          <w:szCs w:val="24"/>
        </w:rPr>
        <w:t xml:space="preserve">Csongrád, </w:t>
      </w:r>
      <w:r w:rsidR="004B1761">
        <w:rPr>
          <w:rFonts w:ascii="Times New Roman" w:hAnsi="Times New Roman" w:cs="Times New Roman"/>
          <w:bCs/>
          <w:sz w:val="24"/>
          <w:szCs w:val="24"/>
        </w:rPr>
        <w:t>2025. április 14</w:t>
      </w:r>
      <w:r w:rsidR="00334621" w:rsidRPr="00334621">
        <w:rPr>
          <w:rFonts w:ascii="Times New Roman" w:hAnsi="Times New Roman" w:cs="Times New Roman"/>
          <w:bCs/>
          <w:sz w:val="24"/>
          <w:szCs w:val="24"/>
        </w:rPr>
        <w:t>.</w:t>
      </w:r>
    </w:p>
    <w:p w:rsidR="007D2C15" w:rsidRPr="007D2C15" w:rsidRDefault="007D2C15" w:rsidP="00337F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C15">
        <w:rPr>
          <w:rFonts w:ascii="Times New Roman" w:hAnsi="Times New Roman" w:cs="Times New Roman"/>
          <w:bCs/>
          <w:sz w:val="24"/>
          <w:szCs w:val="24"/>
        </w:rPr>
        <w:tab/>
      </w:r>
      <w:r w:rsidRPr="007D2C15">
        <w:rPr>
          <w:rFonts w:ascii="Times New Roman" w:hAnsi="Times New Roman" w:cs="Times New Roman"/>
          <w:bCs/>
          <w:sz w:val="24"/>
          <w:szCs w:val="24"/>
        </w:rPr>
        <w:tab/>
      </w:r>
      <w:r w:rsidRPr="007D2C15">
        <w:rPr>
          <w:rFonts w:ascii="Times New Roman" w:hAnsi="Times New Roman" w:cs="Times New Roman"/>
          <w:bCs/>
          <w:sz w:val="24"/>
          <w:szCs w:val="24"/>
        </w:rPr>
        <w:tab/>
      </w:r>
      <w:r w:rsidRPr="007D2C15">
        <w:rPr>
          <w:rFonts w:ascii="Times New Roman" w:hAnsi="Times New Roman" w:cs="Times New Roman"/>
          <w:bCs/>
          <w:sz w:val="24"/>
          <w:szCs w:val="24"/>
        </w:rPr>
        <w:tab/>
      </w:r>
      <w:r w:rsidRPr="007D2C15">
        <w:rPr>
          <w:rFonts w:ascii="Times New Roman" w:hAnsi="Times New Roman" w:cs="Times New Roman"/>
          <w:bCs/>
          <w:sz w:val="24"/>
          <w:szCs w:val="24"/>
        </w:rPr>
        <w:tab/>
      </w:r>
      <w:r w:rsidRPr="007D2C15">
        <w:rPr>
          <w:rFonts w:ascii="Times New Roman" w:hAnsi="Times New Roman" w:cs="Times New Roman"/>
          <w:bCs/>
          <w:sz w:val="24"/>
          <w:szCs w:val="24"/>
        </w:rPr>
        <w:tab/>
      </w:r>
      <w:r w:rsidRPr="007D2C15">
        <w:rPr>
          <w:rFonts w:ascii="Times New Roman" w:hAnsi="Times New Roman" w:cs="Times New Roman"/>
          <w:bCs/>
          <w:sz w:val="24"/>
          <w:szCs w:val="24"/>
        </w:rPr>
        <w:tab/>
        <w:t xml:space="preserve">     Bedő Tamás </w:t>
      </w:r>
    </w:p>
    <w:p w:rsidR="00E55909" w:rsidRPr="00334621" w:rsidRDefault="007D2C15" w:rsidP="003C673D">
      <w:pPr>
        <w:spacing w:after="0" w:line="240" w:lineRule="auto"/>
        <w:jc w:val="both"/>
        <w:rPr>
          <w:i/>
          <w:sz w:val="24"/>
          <w:szCs w:val="24"/>
        </w:rPr>
      </w:pPr>
      <w:r w:rsidRPr="007D2C15">
        <w:rPr>
          <w:rFonts w:ascii="Times New Roman" w:hAnsi="Times New Roman" w:cs="Times New Roman"/>
          <w:bCs/>
          <w:sz w:val="24"/>
          <w:szCs w:val="24"/>
        </w:rPr>
        <w:tab/>
      </w:r>
      <w:r w:rsidRPr="007D2C15">
        <w:rPr>
          <w:rFonts w:ascii="Times New Roman" w:hAnsi="Times New Roman" w:cs="Times New Roman"/>
          <w:bCs/>
          <w:sz w:val="24"/>
          <w:szCs w:val="24"/>
        </w:rPr>
        <w:tab/>
      </w:r>
      <w:r w:rsidRPr="007D2C15">
        <w:rPr>
          <w:rFonts w:ascii="Times New Roman" w:hAnsi="Times New Roman" w:cs="Times New Roman"/>
          <w:bCs/>
          <w:sz w:val="24"/>
          <w:szCs w:val="24"/>
        </w:rPr>
        <w:tab/>
      </w:r>
      <w:r w:rsidRPr="007D2C15">
        <w:rPr>
          <w:rFonts w:ascii="Times New Roman" w:hAnsi="Times New Roman" w:cs="Times New Roman"/>
          <w:bCs/>
          <w:sz w:val="24"/>
          <w:szCs w:val="24"/>
        </w:rPr>
        <w:tab/>
      </w:r>
      <w:r w:rsidRPr="007D2C15">
        <w:rPr>
          <w:rFonts w:ascii="Times New Roman" w:hAnsi="Times New Roman" w:cs="Times New Roman"/>
          <w:bCs/>
          <w:sz w:val="24"/>
          <w:szCs w:val="24"/>
        </w:rPr>
        <w:tab/>
      </w:r>
      <w:r w:rsidRPr="007D2C15">
        <w:rPr>
          <w:rFonts w:ascii="Times New Roman" w:hAnsi="Times New Roman" w:cs="Times New Roman"/>
          <w:bCs/>
          <w:sz w:val="24"/>
          <w:szCs w:val="24"/>
        </w:rPr>
        <w:tab/>
      </w:r>
      <w:r w:rsidRPr="007D2C15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proofErr w:type="gramStart"/>
      <w:r w:rsidRPr="007D2C15">
        <w:rPr>
          <w:rFonts w:ascii="Times New Roman" w:hAnsi="Times New Roman" w:cs="Times New Roman"/>
          <w:bCs/>
          <w:sz w:val="24"/>
          <w:szCs w:val="24"/>
        </w:rPr>
        <w:t>polgármester</w:t>
      </w:r>
      <w:proofErr w:type="gramEnd"/>
    </w:p>
    <w:sectPr w:rsidR="00E55909" w:rsidRPr="00334621" w:rsidSect="00334621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EC"/>
    <w:rsid w:val="00002DEC"/>
    <w:rsid w:val="00334621"/>
    <w:rsid w:val="00337FD8"/>
    <w:rsid w:val="003C673D"/>
    <w:rsid w:val="00446EBE"/>
    <w:rsid w:val="004B1761"/>
    <w:rsid w:val="00663229"/>
    <w:rsid w:val="007D2C15"/>
    <w:rsid w:val="00926842"/>
    <w:rsid w:val="009A3091"/>
    <w:rsid w:val="00AD6880"/>
    <w:rsid w:val="00BD7E6A"/>
    <w:rsid w:val="00CF73EB"/>
    <w:rsid w:val="00D16A32"/>
    <w:rsid w:val="00D413D5"/>
    <w:rsid w:val="00DA28C2"/>
    <w:rsid w:val="00E060A4"/>
    <w:rsid w:val="00E5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325C4-8343-4A98-9C1C-9B1499E5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30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2297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Kabdebó Mariann</cp:lastModifiedBy>
  <cp:revision>2</cp:revision>
  <dcterms:created xsi:type="dcterms:W3CDTF">2025-04-14T09:59:00Z</dcterms:created>
  <dcterms:modified xsi:type="dcterms:W3CDTF">2025-04-14T09:59:00Z</dcterms:modified>
</cp:coreProperties>
</file>