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E9" w:rsidRPr="00331850" w:rsidRDefault="00B071E9" w:rsidP="00B071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B071E9" w:rsidRPr="00331850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Száma: </w:t>
      </w:r>
      <w:proofErr w:type="spellStart"/>
      <w:r w:rsidR="00D81181"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Fjl</w:t>
      </w:r>
      <w:proofErr w:type="spellEnd"/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</w:t>
      </w:r>
      <w:r w:rsidR="00867FE2"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764</w:t>
      </w:r>
      <w:r w:rsidR="001862D3"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331850"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 w:rsidR="005A393E"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/2021.</w:t>
      </w: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B071E9" w:rsidRPr="00331850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Kecskés Nikoletta</w:t>
      </w:r>
    </w:p>
    <w:p w:rsidR="0047594D" w:rsidRPr="00331850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</w:p>
    <w:p w:rsidR="00B071E9" w:rsidRPr="00331850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B071E9" w:rsidRPr="00331850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B071E9" w:rsidRPr="00331850" w:rsidRDefault="00867FE2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2021. </w:t>
      </w:r>
      <w:r w:rsidR="00682BEA" w:rsidRPr="003318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december 16</w:t>
      </w:r>
      <w:r w:rsidRPr="003318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-ai ülésére</w:t>
      </w:r>
    </w:p>
    <w:p w:rsidR="00B071E9" w:rsidRPr="00331850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071E9" w:rsidRPr="00331850" w:rsidRDefault="00B071E9" w:rsidP="008409C6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3318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409C6" w:rsidRPr="00331850">
        <w:rPr>
          <w:rFonts w:ascii="Times New Roman" w:eastAsia="Times New Roman" w:hAnsi="Times New Roman" w:cs="Times New Roman"/>
          <w:sz w:val="24"/>
          <w:szCs w:val="24"/>
          <w:lang w:eastAsia="hu-HU"/>
        </w:rPr>
        <w:t>A Csongrád, 4425/2. helyrajzi számú ingatlan kiemelt fe</w:t>
      </w:r>
      <w:r w:rsidR="00AC7BD5" w:rsidRPr="00331850">
        <w:rPr>
          <w:rFonts w:ascii="Times New Roman" w:eastAsia="Times New Roman" w:hAnsi="Times New Roman" w:cs="Times New Roman"/>
          <w:sz w:val="24"/>
          <w:szCs w:val="24"/>
          <w:lang w:eastAsia="hu-HU"/>
        </w:rPr>
        <w:t>jlesztési terület</w:t>
      </w:r>
      <w:r w:rsidR="008409C6" w:rsidRPr="003318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té nyilvánítása </w:t>
      </w:r>
      <w:r w:rsidR="008409C6" w:rsidRPr="003318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(111/2021.(IX. 30.</w:t>
      </w:r>
      <w:proofErr w:type="gramStart"/>
      <w:r w:rsidR="008409C6" w:rsidRPr="003318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)önkormányzati</w:t>
      </w:r>
      <w:proofErr w:type="gramEnd"/>
      <w:r w:rsidR="008409C6" w:rsidRPr="003318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határozat kiegészítése)</w:t>
      </w:r>
    </w:p>
    <w:p w:rsidR="00D81181" w:rsidRPr="00331850" w:rsidRDefault="00D81181" w:rsidP="00B071E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071E9" w:rsidRPr="00331850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331850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13413F" w:rsidRPr="00331850" w:rsidRDefault="0013413F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13413F" w:rsidRPr="00331850" w:rsidRDefault="006E134B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>Az elmúlt időszakban felmerült gazdasági fejlesztési lehetőségek érdekében szükségessé vált Csongrád Város Településrendezési Tervének és Helyi Építési Szabályzatának módosítása. Jelen módosítási igény Csongrád Város érdekeit szolgálja a befektetők részére.</w:t>
      </w:r>
    </w:p>
    <w:p w:rsidR="008409C6" w:rsidRPr="00331850" w:rsidRDefault="008409C6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682BEA" w:rsidRPr="00331850" w:rsidRDefault="002B6A04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településfejlesztési </w:t>
      </w:r>
      <w:proofErr w:type="gramStart"/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>koncepcióról</w:t>
      </w:r>
      <w:proofErr w:type="gramEnd"/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, az integrált településfejlesztési stratégiáról és a településrendezési eszközökről, valamint egyes településrendezési sajátos jogintézményekről szóló 314/2012. (XI. 8.) Korm. rendelet (a továbbiakban: Korm. rendelet) 32. § (6) bekezdés c) pontja alapján a képviselő-testület döntésével kiemelt fejlesztési területté nyilváníthat olyan területeket, melyek beruházás megvalósítása miatt indokoltak. </w:t>
      </w:r>
    </w:p>
    <w:p w:rsidR="00331850" w:rsidRPr="00331850" w:rsidRDefault="00331850" w:rsidP="0033185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331850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Csongrád Városi Önkormányzat Képviselő-testülete 111/2021.(IX. 30.) önkormányzati határozatában kiemelt fejlesztési területté nyilvánította a Csongrád, 4425/1 helyrajzi számú, </w:t>
      </w:r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>a 1551/1. helyrajzi számú ingatlant,</w:t>
      </w:r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valamint a Körös-torok területének a 25/2005. (VIII.29.) </w:t>
      </w:r>
      <w:proofErr w:type="spellStart"/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>Ökt</w:t>
      </w:r>
      <w:proofErr w:type="spellEnd"/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rendelet 45. §-a szerinti Hullámtér és nyílt ártér övezeteit. </w:t>
      </w:r>
    </w:p>
    <w:p w:rsidR="00331850" w:rsidRPr="00331850" w:rsidRDefault="00331850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>A fentiekben felsorolt kiemelt fejlesztési területek kiegészítése szük</w:t>
      </w:r>
      <w:r w:rsidRPr="00331850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séges a 4425/2. helyrajzi számú ingatlannal. </w:t>
      </w:r>
    </w:p>
    <w:p w:rsidR="001862D3" w:rsidRPr="00331850" w:rsidRDefault="001862D3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071E9" w:rsidRPr="00331850" w:rsidRDefault="00AC7BD5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>Indítványozom a határozati javaslat elfogadását.</w:t>
      </w:r>
    </w:p>
    <w:p w:rsidR="002B6A04" w:rsidRPr="00331850" w:rsidRDefault="002B6A04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B741C" w:rsidRPr="00331850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Határozati javaslat </w:t>
      </w:r>
    </w:p>
    <w:p w:rsidR="00D81181" w:rsidRPr="00331850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B36FE" w:rsidRPr="00331850" w:rsidRDefault="00AC7BD5" w:rsidP="008409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Csongrád Városi Önkormányzat képviselő-testülete megtárgyalta </w:t>
      </w:r>
      <w:r w:rsidRPr="0033185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„</w:t>
      </w:r>
      <w:proofErr w:type="gramStart"/>
      <w:r w:rsidR="008409C6" w:rsidRPr="003318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="008409C6" w:rsidRPr="003318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Csongrád, 4425/2. helyrajzi számú ingatlan kiemelt fejlesztési</w:t>
      </w:r>
      <w:r w:rsidR="008409C6" w:rsidRPr="003318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409C6" w:rsidRPr="003318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területté nyilvánítása (111/2021.(IX. 30.</w:t>
      </w:r>
      <w:proofErr w:type="gramStart"/>
      <w:r w:rsidR="008409C6" w:rsidRPr="003318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)önkormányzati</w:t>
      </w:r>
      <w:proofErr w:type="gramEnd"/>
      <w:r w:rsidR="008409C6" w:rsidRPr="003318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határozat kiegészítése)</w:t>
      </w:r>
      <w:r w:rsidRPr="00331850">
        <w:rPr>
          <w:rFonts w:ascii="Times New Roman" w:hAnsi="Times New Roman" w:cs="Times New Roman"/>
          <w:sz w:val="24"/>
          <w:szCs w:val="24"/>
        </w:rPr>
        <w:t>” tárgyú előterjesztést és az alábbi döntést hozza:</w:t>
      </w:r>
    </w:p>
    <w:p w:rsidR="002B6A04" w:rsidRPr="00331850" w:rsidRDefault="002B6A04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C7BD5" w:rsidRPr="00331850" w:rsidRDefault="002B6A04" w:rsidP="0060288A">
      <w:pPr>
        <w:pStyle w:val="Listaszerbekezds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331850">
        <w:rPr>
          <w:rFonts w:ascii="Times New Roman" w:hAnsi="Times New Roman" w:cs="Times New Roman"/>
          <w:sz w:val="24"/>
          <w:szCs w:val="24"/>
        </w:rPr>
        <w:t>Csongrád Városi Önkormányzat kiemelt fejlesztési t</w:t>
      </w:r>
      <w:r w:rsidR="00AC7BD5" w:rsidRPr="00331850">
        <w:rPr>
          <w:rFonts w:ascii="Times New Roman" w:hAnsi="Times New Roman" w:cs="Times New Roman"/>
          <w:sz w:val="24"/>
          <w:szCs w:val="24"/>
        </w:rPr>
        <w:t xml:space="preserve">erületté nyilvánítja </w:t>
      </w:r>
      <w:r w:rsidR="00AC7BD5"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>a Csongrád 4425/</w:t>
      </w:r>
      <w:r w:rsidR="008409C6"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>2</w:t>
      </w:r>
      <w:r w:rsidR="00AC7BD5"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h</w:t>
      </w:r>
      <w:bookmarkStart w:id="0" w:name="_GoBack"/>
      <w:bookmarkEnd w:id="0"/>
      <w:r w:rsidR="00AC7BD5"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>elyrajzi számú ingatlant</w:t>
      </w:r>
      <w:r w:rsidR="008409C6" w:rsidRPr="00331850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8409C6" w:rsidRPr="00331850" w:rsidRDefault="008409C6" w:rsidP="008409C6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AC7BD5" w:rsidRPr="00331850" w:rsidRDefault="00AC7BD5" w:rsidP="00AC7BD5">
      <w:pPr>
        <w:spacing w:after="0" w:line="240" w:lineRule="auto"/>
        <w:ind w:left="700" w:hanging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</w:t>
      </w: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Az 1. pont szerinti fejlesztés megvalósulása érdekében megkezdi a településrendezési eszközök módosítását.</w:t>
      </w:r>
    </w:p>
    <w:p w:rsidR="00AC7BD5" w:rsidRPr="00331850" w:rsidRDefault="00AC7BD5" w:rsidP="00AC7BD5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D01D2D" w:rsidRPr="00331850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>Határidő:</w:t>
      </w:r>
      <w:r w:rsidRPr="003318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</w:p>
    <w:p w:rsidR="00AC7BD5" w:rsidRPr="00331850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3318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CB36FE" w:rsidRPr="00331850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071E9" w:rsidRPr="00331850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határozatról </w:t>
      </w:r>
      <w:r w:rsidR="00B071E9"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értesítést kap:</w:t>
      </w:r>
    </w:p>
    <w:p w:rsidR="00B071E9" w:rsidRPr="00331850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B071E9" w:rsidRPr="00331850" w:rsidRDefault="00AC7BD5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</w:t>
      </w:r>
      <w:r w:rsidR="00D81181"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ejlesztési és üzemeltetési iroda </w:t>
      </w:r>
    </w:p>
    <w:p w:rsidR="00B071E9" w:rsidRPr="00331850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071E9" w:rsidRPr="00331850" w:rsidRDefault="008409C6" w:rsidP="00B0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2021. december 15.</w:t>
      </w:r>
    </w:p>
    <w:p w:rsidR="00B071E9" w:rsidRPr="00331850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Bedő Tamás</w:t>
      </w:r>
    </w:p>
    <w:p w:rsidR="00AC7BD5" w:rsidRPr="00331850" w:rsidRDefault="00AC7BD5" w:rsidP="00AC7BD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gramStart"/>
      <w:r w:rsidRPr="0033185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sectPr w:rsidR="00AC7BD5" w:rsidRPr="00331850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E7999"/>
    <w:rsid w:val="0013413F"/>
    <w:rsid w:val="00160202"/>
    <w:rsid w:val="00167601"/>
    <w:rsid w:val="00173862"/>
    <w:rsid w:val="001862D3"/>
    <w:rsid w:val="001E08E7"/>
    <w:rsid w:val="00236E83"/>
    <w:rsid w:val="002B6A04"/>
    <w:rsid w:val="0031508C"/>
    <w:rsid w:val="00331850"/>
    <w:rsid w:val="00350963"/>
    <w:rsid w:val="003A28B1"/>
    <w:rsid w:val="003D6661"/>
    <w:rsid w:val="003E7B29"/>
    <w:rsid w:val="004003A5"/>
    <w:rsid w:val="0047594D"/>
    <w:rsid w:val="004910A5"/>
    <w:rsid w:val="00496586"/>
    <w:rsid w:val="005A393E"/>
    <w:rsid w:val="00642AA8"/>
    <w:rsid w:val="00654D9C"/>
    <w:rsid w:val="00656ED9"/>
    <w:rsid w:val="00682BEA"/>
    <w:rsid w:val="0068745A"/>
    <w:rsid w:val="00691870"/>
    <w:rsid w:val="006B741C"/>
    <w:rsid w:val="006E134B"/>
    <w:rsid w:val="007025B0"/>
    <w:rsid w:val="00783376"/>
    <w:rsid w:val="007B5AA4"/>
    <w:rsid w:val="007C0D7D"/>
    <w:rsid w:val="008409C6"/>
    <w:rsid w:val="00867FE2"/>
    <w:rsid w:val="00904077"/>
    <w:rsid w:val="00970DA3"/>
    <w:rsid w:val="009B27F6"/>
    <w:rsid w:val="00A02496"/>
    <w:rsid w:val="00A07A58"/>
    <w:rsid w:val="00A22996"/>
    <w:rsid w:val="00A23760"/>
    <w:rsid w:val="00A50648"/>
    <w:rsid w:val="00AB2785"/>
    <w:rsid w:val="00AC7BD5"/>
    <w:rsid w:val="00B071E9"/>
    <w:rsid w:val="00B11EB9"/>
    <w:rsid w:val="00B35CE0"/>
    <w:rsid w:val="00B51BE3"/>
    <w:rsid w:val="00B831B3"/>
    <w:rsid w:val="00C75884"/>
    <w:rsid w:val="00C93E2D"/>
    <w:rsid w:val="00CB10EF"/>
    <w:rsid w:val="00CB36FE"/>
    <w:rsid w:val="00D01D2D"/>
    <w:rsid w:val="00D3256E"/>
    <w:rsid w:val="00D81181"/>
    <w:rsid w:val="00DD5781"/>
    <w:rsid w:val="00DF2A40"/>
    <w:rsid w:val="00ED6695"/>
    <w:rsid w:val="00EE1A9A"/>
    <w:rsid w:val="00F10CCD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3E94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5</cp:revision>
  <cp:lastPrinted>2021-02-17T09:15:00Z</cp:lastPrinted>
  <dcterms:created xsi:type="dcterms:W3CDTF">2021-12-15T06:39:00Z</dcterms:created>
  <dcterms:modified xsi:type="dcterms:W3CDTF">2021-12-15T13:15:00Z</dcterms:modified>
</cp:coreProperties>
</file>